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87BF" w14:textId="6A7E3FD6" w:rsidR="00821088" w:rsidRPr="00821088" w:rsidRDefault="00821088" w:rsidP="00821088">
      <w:pPr>
        <w:contextualSpacing/>
        <w:mirrorIndents/>
      </w:pPr>
      <w:r w:rsidRPr="00821088">
        <w:rPr>
          <w:rFonts w:hint="eastAsia"/>
        </w:rPr>
        <w:t>（様式</w:t>
      </w:r>
      <w:r w:rsidR="000B18EC">
        <w:rPr>
          <w:rFonts w:hint="eastAsia"/>
        </w:rPr>
        <w:t>５</w:t>
      </w:r>
      <w:r w:rsidRPr="00821088">
        <w:rPr>
          <w:rFonts w:hint="eastAsia"/>
        </w:rPr>
        <w:t>－２）</w:t>
      </w:r>
    </w:p>
    <w:p w14:paraId="3CC6C35C" w14:textId="77777777" w:rsidR="00821088" w:rsidRPr="00821088" w:rsidRDefault="00821088" w:rsidP="00821088">
      <w:pPr>
        <w:contextualSpacing/>
        <w:mirrorIndents/>
        <w:jc w:val="center"/>
        <w:rPr>
          <w:sz w:val="28"/>
          <w:szCs w:val="28"/>
        </w:rPr>
      </w:pPr>
      <w:r w:rsidRPr="00821088">
        <w:rPr>
          <w:rFonts w:hint="eastAsia"/>
          <w:sz w:val="28"/>
          <w:szCs w:val="28"/>
        </w:rPr>
        <w:t>監理技術者の経歴等</w:t>
      </w:r>
    </w:p>
    <w:p w14:paraId="30417C23" w14:textId="77777777" w:rsidR="00821088" w:rsidRPr="00821088" w:rsidRDefault="00821088" w:rsidP="00821088">
      <w:pPr>
        <w:contextualSpacing/>
        <w:mirrorIndents/>
      </w:pPr>
    </w:p>
    <w:tbl>
      <w:tblPr>
        <w:tblW w:w="88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629"/>
        <w:gridCol w:w="4470"/>
      </w:tblGrid>
      <w:tr w:rsidR="0085067D" w:rsidRPr="00821088" w14:paraId="2AA5CBFB" w14:textId="77777777" w:rsidTr="0085067D">
        <w:trPr>
          <w:trHeight w:val="360"/>
        </w:trPr>
        <w:tc>
          <w:tcPr>
            <w:tcW w:w="4427" w:type="dxa"/>
            <w:gridSpan w:val="2"/>
            <w:tcBorders>
              <w:bottom w:val="dotted" w:sz="4" w:space="0" w:color="auto"/>
            </w:tcBorders>
            <w:vAlign w:val="center"/>
          </w:tcPr>
          <w:p w14:paraId="5B440AC7" w14:textId="237880CA" w:rsidR="0085067D" w:rsidRPr="00821088" w:rsidRDefault="0085067D" w:rsidP="0085067D">
            <w:pPr>
              <w:ind w:leftChars="98" w:left="228"/>
              <w:contextualSpacing/>
              <w:mirrorIndents/>
            </w:pPr>
            <w:r w:rsidRPr="0033680F">
              <w:rPr>
                <w:rFonts w:hint="eastAsia"/>
                <w:spacing w:val="-16"/>
                <w:sz w:val="16"/>
                <w:szCs w:val="16"/>
              </w:rPr>
              <w:t>フリガナ</w:t>
            </w:r>
            <w:r>
              <w:rPr>
                <w:rFonts w:hint="eastAsia"/>
                <w:spacing w:val="-16"/>
                <w:sz w:val="16"/>
                <w:szCs w:val="16"/>
              </w:rPr>
              <w:t xml:space="preserve">　</w:t>
            </w:r>
          </w:p>
        </w:tc>
        <w:tc>
          <w:tcPr>
            <w:tcW w:w="4470" w:type="dxa"/>
            <w:vMerge w:val="restart"/>
            <w:vAlign w:val="center"/>
          </w:tcPr>
          <w:p w14:paraId="5C5E59BF" w14:textId="77777777" w:rsidR="0085067D" w:rsidRPr="00821088" w:rsidRDefault="0085067D" w:rsidP="00821088">
            <w:pPr>
              <w:contextualSpacing/>
              <w:mirrorIndents/>
            </w:pPr>
            <w:r w:rsidRPr="00821088">
              <w:rPr>
                <w:rFonts w:hint="eastAsia"/>
              </w:rPr>
              <w:t>②生年月日　　　　　　　　（　　才）</w:t>
            </w:r>
          </w:p>
        </w:tc>
      </w:tr>
      <w:tr w:rsidR="0085067D" w:rsidRPr="00821088" w14:paraId="07F1E27B" w14:textId="77777777" w:rsidTr="0085067D">
        <w:trPr>
          <w:trHeight w:val="524"/>
        </w:trPr>
        <w:tc>
          <w:tcPr>
            <w:tcW w:w="4427" w:type="dxa"/>
            <w:gridSpan w:val="2"/>
            <w:tcBorders>
              <w:top w:val="dotted" w:sz="4" w:space="0" w:color="auto"/>
            </w:tcBorders>
            <w:vAlign w:val="center"/>
          </w:tcPr>
          <w:p w14:paraId="53B258CF" w14:textId="6104B987" w:rsidR="0085067D" w:rsidRPr="00821088" w:rsidRDefault="0085067D" w:rsidP="00821088">
            <w:pPr>
              <w:contextualSpacing/>
              <w:mirrorIndents/>
            </w:pPr>
            <w:r>
              <w:rPr>
                <w:rFonts w:hint="eastAsia"/>
                <w:kern w:val="0"/>
              </w:rPr>
              <w:t>①</w:t>
            </w:r>
            <w:r w:rsidRPr="00255EB4">
              <w:rPr>
                <w:rFonts w:hint="eastAsia"/>
                <w:spacing w:val="70"/>
                <w:kern w:val="0"/>
                <w:fitText w:val="560" w:id="-1280124160"/>
              </w:rPr>
              <w:t>氏</w:t>
            </w:r>
            <w:r w:rsidRPr="00255EB4">
              <w:rPr>
                <w:rFonts w:hint="eastAsia"/>
                <w:kern w:val="0"/>
                <w:fitText w:val="560" w:id="-1280124160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470" w:type="dxa"/>
            <w:vMerge/>
            <w:vAlign w:val="center"/>
          </w:tcPr>
          <w:p w14:paraId="7C05DCBB" w14:textId="77777777" w:rsidR="0085067D" w:rsidRPr="00821088" w:rsidRDefault="0085067D" w:rsidP="00821088">
            <w:pPr>
              <w:contextualSpacing/>
              <w:mirrorIndents/>
            </w:pPr>
          </w:p>
        </w:tc>
      </w:tr>
      <w:tr w:rsidR="0085067D" w:rsidRPr="00821088" w14:paraId="03642CA7" w14:textId="77777777" w:rsidTr="0085067D">
        <w:trPr>
          <w:trHeight w:val="533"/>
        </w:trPr>
        <w:tc>
          <w:tcPr>
            <w:tcW w:w="4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F1C9F" w14:textId="77777777" w:rsidR="0085067D" w:rsidRPr="00821088" w:rsidRDefault="0085067D" w:rsidP="0085067D">
            <w:pPr>
              <w:contextualSpacing/>
              <w:mirrorIndents/>
            </w:pPr>
            <w:r w:rsidRPr="00821088">
              <w:rPr>
                <w:rFonts w:hint="eastAsia"/>
              </w:rPr>
              <w:t>③所属・役職</w:t>
            </w: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E1B1" w14:textId="3D260749" w:rsidR="0085067D" w:rsidRPr="00821088" w:rsidRDefault="0085067D" w:rsidP="0085067D">
            <w:pPr>
              <w:contextualSpacing/>
              <w:mirrorIndents/>
            </w:pPr>
            <w:r w:rsidRPr="0033680F">
              <w:rPr>
                <w:rFonts w:hint="eastAsia"/>
              </w:rPr>
              <w:t>④採用年月日</w:t>
            </w:r>
            <w:r>
              <w:rPr>
                <w:rFonts w:hint="eastAsia"/>
              </w:rPr>
              <w:t>：　　　　年　　月　　日</w:t>
            </w:r>
          </w:p>
        </w:tc>
      </w:tr>
      <w:tr w:rsidR="00821088" w:rsidRPr="00821088" w14:paraId="150DE8B0" w14:textId="77777777" w:rsidTr="00AF4093">
        <w:trPr>
          <w:trHeight w:val="3047"/>
        </w:trPr>
        <w:tc>
          <w:tcPr>
            <w:tcW w:w="88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4FB" w14:textId="77777777" w:rsidR="00821088" w:rsidRPr="00821088" w:rsidRDefault="00821088" w:rsidP="00821088">
            <w:pPr>
              <w:contextualSpacing/>
              <w:mirrorIndents/>
            </w:pPr>
            <w:r w:rsidRPr="00821088">
              <w:rPr>
                <w:rFonts w:hint="eastAsia"/>
              </w:rPr>
              <w:t>⑤保有資格等（※資格証の写しを添付すること）</w:t>
            </w:r>
          </w:p>
          <w:p w14:paraId="05BEA183" w14:textId="133430CA" w:rsidR="00821088" w:rsidRPr="00821088" w:rsidRDefault="00821088" w:rsidP="00821088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・一級建築士　　　　　　　　　　　　　　</w:t>
            </w:r>
            <w:r w:rsidR="0085067D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取得年月：　　　　年　　月　　日</w:t>
            </w:r>
          </w:p>
          <w:p w14:paraId="7D46C746" w14:textId="2D7F9893" w:rsidR="00821088" w:rsidRPr="00821088" w:rsidRDefault="00821088" w:rsidP="00821088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　　　　　　　　　　　　　　</w:t>
            </w:r>
            <w:r w:rsidRPr="00821088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資格取得後の実務経験：　　　　年　　月</w:t>
            </w:r>
          </w:p>
          <w:p w14:paraId="1F57BA79" w14:textId="476241D1" w:rsidR="00821088" w:rsidRPr="00821088" w:rsidRDefault="00821088" w:rsidP="00821088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・一級建築施工管理技士　　　　　　　　　</w:t>
            </w:r>
            <w:r w:rsidR="0085067D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取得年月：　　　　年　　月　　日</w:t>
            </w:r>
          </w:p>
          <w:p w14:paraId="0399791F" w14:textId="6D491BAA" w:rsidR="00821088" w:rsidRPr="00821088" w:rsidRDefault="00821088" w:rsidP="00821088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　　　　　　　　　　　　　　</w:t>
            </w:r>
            <w:r w:rsidRPr="00821088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資格取得後の実務経験：　　　　年　　月</w:t>
            </w:r>
          </w:p>
          <w:p w14:paraId="31C8407A" w14:textId="1D0D60A3" w:rsidR="00821088" w:rsidRPr="00821088" w:rsidRDefault="00821088" w:rsidP="00821088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・監理技術者資格者証　　　　　　　　　　</w:t>
            </w:r>
            <w:r w:rsidR="0085067D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取得年月：　　　　年　　月　　日</w:t>
            </w:r>
          </w:p>
          <w:p w14:paraId="6A5E5438" w14:textId="1AC7537F" w:rsidR="00821088" w:rsidRPr="00821088" w:rsidRDefault="00821088" w:rsidP="00821088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　　　　　　　　　　　　　　</w:t>
            </w:r>
            <w:r w:rsidRPr="00821088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資格取得後の実務経験：　　　　年　　月</w:t>
            </w:r>
          </w:p>
          <w:p w14:paraId="72D5F466" w14:textId="4C427B43" w:rsidR="00821088" w:rsidRPr="00821088" w:rsidRDefault="00821088" w:rsidP="0085067D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・監理技術者講習会終了証　　　　　　　　</w:t>
            </w:r>
            <w:r w:rsidR="0085067D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受講年月：　　　　年　　月　　日</w:t>
            </w:r>
          </w:p>
        </w:tc>
      </w:tr>
      <w:tr w:rsidR="00764F7D" w:rsidRPr="00821088" w14:paraId="7E2FC267" w14:textId="77777777" w:rsidTr="00DC4C74">
        <w:trPr>
          <w:trHeight w:val="352"/>
        </w:trPr>
        <w:tc>
          <w:tcPr>
            <w:tcW w:w="88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AF45" w14:textId="77777777" w:rsidR="00764F7D" w:rsidRPr="00821088" w:rsidRDefault="00764F7D" w:rsidP="00DC4C74">
            <w:pPr>
              <w:contextualSpacing/>
              <w:mirrorIndents/>
            </w:pPr>
            <w:r w:rsidRPr="00821088">
              <w:rPr>
                <w:rFonts w:hint="eastAsia"/>
              </w:rPr>
              <w:t>⑥工事実績</w:t>
            </w:r>
          </w:p>
        </w:tc>
      </w:tr>
      <w:tr w:rsidR="00764F7D" w:rsidRPr="00821088" w14:paraId="3470CAD2" w14:textId="77777777" w:rsidTr="00DC4C74">
        <w:trPr>
          <w:trHeight w:val="524"/>
        </w:trPr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14:paraId="0941EF8B" w14:textId="77777777" w:rsidR="00764F7D" w:rsidRPr="00821088" w:rsidRDefault="00764F7D" w:rsidP="00DC4C74">
            <w:pPr>
              <w:ind w:leftChars="12" w:left="28"/>
              <w:contextualSpacing/>
              <w:mirrorIndents/>
            </w:pPr>
            <w:r w:rsidRPr="00821088">
              <w:rPr>
                <w:rFonts w:hint="eastAsia"/>
              </w:rPr>
              <w:t>工事名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8F605E" w14:textId="77777777" w:rsidR="00764F7D" w:rsidRPr="00821088" w:rsidRDefault="00764F7D" w:rsidP="00DC4C74">
            <w:pPr>
              <w:contextualSpacing/>
              <w:mirrorIndents/>
            </w:pPr>
          </w:p>
        </w:tc>
      </w:tr>
      <w:tr w:rsidR="00764F7D" w:rsidRPr="00821088" w14:paraId="64D4558C" w14:textId="77777777" w:rsidTr="00DC4C74">
        <w:trPr>
          <w:trHeight w:val="464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19781" w14:textId="77777777" w:rsidR="00764F7D" w:rsidRPr="00821088" w:rsidRDefault="00764F7D" w:rsidP="00DC4C74">
            <w:pPr>
              <w:ind w:leftChars="12" w:left="28"/>
              <w:contextualSpacing/>
              <w:mirrorIndents/>
            </w:pPr>
            <w:r w:rsidRPr="00821088">
              <w:rPr>
                <w:rFonts w:hint="eastAsia"/>
              </w:rPr>
              <w:t>発注者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910" w14:textId="77777777" w:rsidR="00764F7D" w:rsidRPr="00821088" w:rsidRDefault="00764F7D" w:rsidP="00DC4C74">
            <w:pPr>
              <w:contextualSpacing/>
              <w:mirrorIndents/>
            </w:pPr>
          </w:p>
        </w:tc>
      </w:tr>
      <w:tr w:rsidR="00764F7D" w:rsidRPr="00821088" w14:paraId="71AE1D4B" w14:textId="77777777" w:rsidTr="00DC4C74">
        <w:trPr>
          <w:trHeight w:val="417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DACA" w14:textId="77777777" w:rsidR="00764F7D" w:rsidRPr="00821088" w:rsidRDefault="00764F7D" w:rsidP="00DC4C74">
            <w:pPr>
              <w:ind w:leftChars="12" w:left="28"/>
              <w:contextualSpacing/>
              <w:mirrorIndents/>
            </w:pPr>
            <w:r w:rsidRPr="00821088">
              <w:rPr>
                <w:rFonts w:hint="eastAsia"/>
              </w:rPr>
              <w:t>工事期間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5AE" w14:textId="77777777" w:rsidR="00764F7D" w:rsidRPr="00821088" w:rsidRDefault="00764F7D" w:rsidP="00DC4C74">
            <w:pPr>
              <w:ind w:leftChars="539" w:left="1254"/>
              <w:contextualSpacing/>
              <w:mirrorIndents/>
              <w:jc w:val="left"/>
            </w:pPr>
            <w:r w:rsidRPr="0033680F">
              <w:rPr>
                <w:rFonts w:hint="eastAsia"/>
              </w:rPr>
              <w:t>年　　月　　日</w:t>
            </w:r>
            <w:r w:rsidRPr="0033680F">
              <w:rPr>
                <w:rFonts w:hint="eastAsia"/>
              </w:rPr>
              <w:t xml:space="preserve"> </w:t>
            </w:r>
            <w:r w:rsidRPr="0033680F">
              <w:rPr>
                <w:rFonts w:hint="eastAsia"/>
              </w:rPr>
              <w:t>～</w:t>
            </w:r>
            <w:r w:rsidRPr="0033680F">
              <w:rPr>
                <w:rFonts w:hint="eastAsia"/>
              </w:rPr>
              <w:t xml:space="preserve"> </w:t>
            </w:r>
            <w:r w:rsidRPr="0033680F">
              <w:rPr>
                <w:rFonts w:hint="eastAsia"/>
              </w:rPr>
              <w:t xml:space="preserve">　　　　　　年　　月　　日</w:t>
            </w:r>
          </w:p>
        </w:tc>
      </w:tr>
      <w:tr w:rsidR="00764F7D" w:rsidRPr="00821088" w14:paraId="5D15DE47" w14:textId="77777777" w:rsidTr="00DC4C74">
        <w:trPr>
          <w:trHeight w:val="524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6B477" w14:textId="77777777" w:rsidR="00764F7D" w:rsidRPr="00821088" w:rsidRDefault="00764F7D" w:rsidP="00DC4C74">
            <w:pPr>
              <w:ind w:leftChars="12" w:left="28"/>
              <w:contextualSpacing/>
              <w:mirrorIndents/>
            </w:pPr>
            <w:r w:rsidRPr="00821088">
              <w:rPr>
                <w:rFonts w:hint="eastAsia"/>
              </w:rPr>
              <w:t>完成年月日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A8F" w14:textId="77777777" w:rsidR="00764F7D" w:rsidRPr="00821088" w:rsidRDefault="00764F7D" w:rsidP="00DC4C74">
            <w:pPr>
              <w:ind w:leftChars="539" w:left="1254"/>
              <w:contextualSpacing/>
              <w:mirrorIndents/>
              <w:jc w:val="left"/>
            </w:pPr>
            <w:r w:rsidRPr="00821088">
              <w:rPr>
                <w:rFonts w:hint="eastAsia"/>
              </w:rPr>
              <w:t>年　　月　　日</w:t>
            </w:r>
          </w:p>
        </w:tc>
      </w:tr>
      <w:tr w:rsidR="00764F7D" w:rsidRPr="00821088" w14:paraId="5CF71313" w14:textId="77777777" w:rsidTr="00DC4C74">
        <w:trPr>
          <w:trHeight w:val="533"/>
        </w:trPr>
        <w:tc>
          <w:tcPr>
            <w:tcW w:w="1798" w:type="dxa"/>
            <w:vMerge w:val="restart"/>
            <w:tcBorders>
              <w:top w:val="single" w:sz="4" w:space="0" w:color="auto"/>
            </w:tcBorders>
            <w:vAlign w:val="center"/>
          </w:tcPr>
          <w:p w14:paraId="2AFD2D39" w14:textId="77777777" w:rsidR="00764F7D" w:rsidRPr="00821088" w:rsidRDefault="00764F7D" w:rsidP="00DC4C74">
            <w:pPr>
              <w:ind w:leftChars="12" w:left="28"/>
              <w:contextualSpacing/>
              <w:mirrorIndents/>
            </w:pPr>
            <w:r w:rsidRPr="00821088">
              <w:rPr>
                <w:rFonts w:hint="eastAsia"/>
              </w:rPr>
              <w:t>工事概要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EF8" w14:textId="692B589E" w:rsidR="00764F7D" w:rsidRPr="00821088" w:rsidRDefault="00764F7D" w:rsidP="00DC4C74">
            <w:pPr>
              <w:ind w:leftChars="139" w:left="323"/>
              <w:contextualSpacing/>
              <w:mirrorIndents/>
            </w:pPr>
            <w:r w:rsidRPr="00821088">
              <w:rPr>
                <w:rFonts w:hint="eastAsia"/>
              </w:rPr>
              <w:t xml:space="preserve">新築　</w:t>
            </w:r>
            <w:r w:rsidR="00E54C1F">
              <w:rPr>
                <w:rFonts w:hint="eastAsia"/>
              </w:rPr>
              <w:t xml:space="preserve">　／　公共工事　・　民間工事</w:t>
            </w:r>
          </w:p>
        </w:tc>
      </w:tr>
      <w:tr w:rsidR="00764F7D" w:rsidRPr="00C37A5F" w14:paraId="381250AD" w14:textId="77777777" w:rsidTr="00DC4C74">
        <w:trPr>
          <w:trHeight w:val="1067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6EE8885F" w14:textId="77777777" w:rsidR="00764F7D" w:rsidRPr="00821088" w:rsidRDefault="00764F7D" w:rsidP="00DC4C74">
            <w:pPr>
              <w:ind w:leftChars="12" w:left="28"/>
              <w:contextualSpacing/>
              <w:mirrorIndents/>
            </w:pPr>
          </w:p>
        </w:tc>
        <w:tc>
          <w:tcPr>
            <w:tcW w:w="7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59C" w14:textId="77777777" w:rsidR="00764F7D" w:rsidRPr="00C37A5F" w:rsidRDefault="00764F7D" w:rsidP="00DC4C74">
            <w:pPr>
              <w:contextualSpacing/>
              <w:mirrorIndents/>
              <w:rPr>
                <w:sz w:val="20"/>
                <w:szCs w:val="20"/>
              </w:rPr>
            </w:pPr>
            <w:r w:rsidRPr="00C37A5F">
              <w:rPr>
                <w:rFonts w:hint="eastAsia"/>
                <w:sz w:val="20"/>
                <w:szCs w:val="20"/>
              </w:rPr>
              <w:t>＊建物の特徴を記載</w:t>
            </w:r>
          </w:p>
        </w:tc>
      </w:tr>
      <w:tr w:rsidR="00764F7D" w:rsidRPr="00821088" w14:paraId="055AD1BC" w14:textId="77777777" w:rsidTr="00DC4C74">
        <w:trPr>
          <w:trHeight w:val="537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31ADD21E" w14:textId="77777777" w:rsidR="00764F7D" w:rsidRPr="00821088" w:rsidRDefault="00764F7D" w:rsidP="00DC4C74">
            <w:pPr>
              <w:ind w:leftChars="12" w:left="28"/>
              <w:contextualSpacing/>
              <w:mirrorIndents/>
            </w:pPr>
            <w:r w:rsidRPr="00821088">
              <w:rPr>
                <w:rFonts w:hint="eastAsia"/>
              </w:rPr>
              <w:t>業務上の立場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77F" w14:textId="77777777" w:rsidR="00764F7D" w:rsidRPr="00821088" w:rsidRDefault="00764F7D" w:rsidP="00DC4C74">
            <w:pPr>
              <w:contextualSpacing/>
              <w:mirrorIndents/>
            </w:pPr>
            <w:r w:rsidRPr="00821088">
              <w:rPr>
                <w:rFonts w:hint="eastAsia"/>
              </w:rPr>
              <w:t>監理・主任　技術者として従事</w:t>
            </w:r>
          </w:p>
        </w:tc>
      </w:tr>
    </w:tbl>
    <w:p w14:paraId="1D831DCE" w14:textId="1D2AA404" w:rsidR="00635526" w:rsidRDefault="00821088" w:rsidP="00821088">
      <w:pPr>
        <w:spacing w:line="280" w:lineRule="exact"/>
        <w:ind w:left="231" w:hangingChars="104" w:hanging="231"/>
        <w:contextualSpacing/>
        <w:mirrorIndents/>
        <w:rPr>
          <w:sz w:val="20"/>
          <w:szCs w:val="20"/>
        </w:rPr>
      </w:pPr>
      <w:r w:rsidRPr="00821088">
        <w:rPr>
          <w:rFonts w:hint="eastAsia"/>
          <w:sz w:val="20"/>
          <w:szCs w:val="20"/>
        </w:rPr>
        <w:t>※</w:t>
      </w:r>
      <w:bookmarkStart w:id="0" w:name="_Hlk101177078"/>
      <w:r>
        <w:rPr>
          <w:rFonts w:hint="eastAsia"/>
          <w:sz w:val="20"/>
          <w:szCs w:val="20"/>
        </w:rPr>
        <w:t xml:space="preserve">　</w:t>
      </w:r>
      <w:r w:rsidRPr="00821088">
        <w:rPr>
          <w:rFonts w:hint="eastAsia"/>
          <w:sz w:val="20"/>
          <w:szCs w:val="20"/>
        </w:rPr>
        <w:t>配置予定技術者の雇用関係書類として、</w:t>
      </w:r>
      <w:bookmarkEnd w:id="0"/>
      <w:r w:rsidRPr="00821088">
        <w:rPr>
          <w:rFonts w:hint="eastAsia"/>
          <w:sz w:val="20"/>
          <w:szCs w:val="20"/>
        </w:rPr>
        <w:t>３か月以上の</w:t>
      </w:r>
      <w:bookmarkStart w:id="1" w:name="_Hlk101177092"/>
      <w:r w:rsidRPr="00821088">
        <w:rPr>
          <w:rFonts w:hint="eastAsia"/>
          <w:sz w:val="20"/>
          <w:szCs w:val="20"/>
        </w:rPr>
        <w:t>雇用関係を確認できる資料（健康保険証等）を添付すること。</w:t>
      </w:r>
      <w:bookmarkEnd w:id="1"/>
    </w:p>
    <w:p w14:paraId="1D7C52E8" w14:textId="5696D251" w:rsidR="00764F7D" w:rsidRDefault="00764F7D" w:rsidP="00764F7D">
      <w:pPr>
        <w:spacing w:line="280" w:lineRule="exact"/>
        <w:ind w:left="231" w:hangingChars="104" w:hanging="231"/>
        <w:contextualSpacing/>
        <w:mirrorIndents/>
        <w:rPr>
          <w:sz w:val="20"/>
          <w:szCs w:val="20"/>
        </w:rPr>
      </w:pPr>
      <w:bookmarkStart w:id="2" w:name="_Hlk100828649"/>
      <w:bookmarkStart w:id="3" w:name="_Hlk100829527"/>
      <w:r w:rsidRPr="00821088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</w:t>
      </w:r>
      <w:r w:rsidRPr="00821088">
        <w:rPr>
          <w:rFonts w:hint="eastAsia"/>
          <w:sz w:val="20"/>
          <w:szCs w:val="20"/>
        </w:rPr>
        <w:t>平成２</w:t>
      </w:r>
      <w:r w:rsidR="00E54C1F">
        <w:rPr>
          <w:rFonts w:hint="eastAsia"/>
          <w:sz w:val="20"/>
          <w:szCs w:val="20"/>
        </w:rPr>
        <w:t>８</w:t>
      </w:r>
      <w:r w:rsidRPr="00821088">
        <w:rPr>
          <w:rFonts w:hint="eastAsia"/>
          <w:sz w:val="20"/>
          <w:szCs w:val="20"/>
        </w:rPr>
        <w:t>年</w:t>
      </w:r>
      <w:r w:rsidR="00E54C1F">
        <w:rPr>
          <w:rFonts w:hint="eastAsia"/>
          <w:sz w:val="20"/>
          <w:szCs w:val="20"/>
        </w:rPr>
        <w:t>４</w:t>
      </w:r>
      <w:r w:rsidRPr="00821088">
        <w:rPr>
          <w:rFonts w:hint="eastAsia"/>
          <w:sz w:val="20"/>
          <w:szCs w:val="20"/>
        </w:rPr>
        <w:t>月以降に</w:t>
      </w:r>
      <w:r w:rsidR="00E54C1F">
        <w:rPr>
          <w:rFonts w:hint="eastAsia"/>
          <w:sz w:val="20"/>
          <w:szCs w:val="20"/>
        </w:rPr>
        <w:t>監理技術者若しくは主任技術者として</w:t>
      </w:r>
      <w:bookmarkEnd w:id="2"/>
      <w:r w:rsidR="00E54C1F">
        <w:rPr>
          <w:rFonts w:hint="eastAsia"/>
          <w:sz w:val="20"/>
          <w:szCs w:val="20"/>
        </w:rPr>
        <w:t>従事した工事実績</w:t>
      </w:r>
      <w:r w:rsidRPr="00821088">
        <w:rPr>
          <w:rFonts w:hint="eastAsia"/>
          <w:sz w:val="20"/>
          <w:szCs w:val="20"/>
        </w:rPr>
        <w:t>を</w:t>
      </w:r>
      <w:r w:rsidR="00E54C1F">
        <w:rPr>
          <w:rFonts w:hint="eastAsia"/>
          <w:sz w:val="20"/>
          <w:szCs w:val="20"/>
        </w:rPr>
        <w:t>記入</w:t>
      </w:r>
      <w:r w:rsidRPr="00821088">
        <w:rPr>
          <w:rFonts w:hint="eastAsia"/>
          <w:sz w:val="20"/>
          <w:szCs w:val="20"/>
        </w:rPr>
        <w:t>すること。</w:t>
      </w:r>
      <w:bookmarkEnd w:id="3"/>
    </w:p>
    <w:p w14:paraId="1FA14A9C" w14:textId="060DC573" w:rsidR="000A1398" w:rsidRPr="00821088" w:rsidRDefault="000A1398" w:rsidP="00764F7D">
      <w:pPr>
        <w:spacing w:line="280" w:lineRule="exact"/>
        <w:ind w:left="231" w:hangingChars="104" w:hanging="231"/>
        <w:contextualSpacing/>
        <w:mirrorIndents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　工事実績の対象工事は新築工事のみとする。</w:t>
      </w:r>
    </w:p>
    <w:p w14:paraId="7381D3F7" w14:textId="77777777" w:rsidR="00764F7D" w:rsidRPr="00764F7D" w:rsidRDefault="00764F7D" w:rsidP="00821088">
      <w:pPr>
        <w:spacing w:line="280" w:lineRule="exact"/>
        <w:ind w:left="242" w:hangingChars="104" w:hanging="242"/>
        <w:contextualSpacing/>
        <w:mirrorIndents/>
      </w:pPr>
    </w:p>
    <w:sectPr w:rsidR="00764F7D" w:rsidRPr="00764F7D" w:rsidSect="00821088">
      <w:type w:val="continuous"/>
      <w:pgSz w:w="11906" w:h="16838" w:code="9"/>
      <w:pgMar w:top="1191" w:right="1418" w:bottom="1021" w:left="1418" w:header="851" w:footer="992" w:gutter="0"/>
      <w:cols w:space="425"/>
      <w:docGrid w:type="linesAndChars" w:linePitch="36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1065" w14:textId="77777777" w:rsidR="008E6853" w:rsidRDefault="008E6853" w:rsidP="007851BF">
      <w:r>
        <w:separator/>
      </w:r>
    </w:p>
  </w:endnote>
  <w:endnote w:type="continuationSeparator" w:id="0">
    <w:p w14:paraId="4A6CB7CD" w14:textId="77777777" w:rsidR="008E6853" w:rsidRDefault="008E6853" w:rsidP="0078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C40D" w14:textId="77777777" w:rsidR="008E6853" w:rsidRDefault="008E6853" w:rsidP="007851BF">
      <w:r>
        <w:separator/>
      </w:r>
    </w:p>
  </w:footnote>
  <w:footnote w:type="continuationSeparator" w:id="0">
    <w:p w14:paraId="14BEE397" w14:textId="77777777" w:rsidR="008E6853" w:rsidRDefault="008E6853" w:rsidP="00785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88"/>
    <w:rsid w:val="00032475"/>
    <w:rsid w:val="000A1398"/>
    <w:rsid w:val="000B18EC"/>
    <w:rsid w:val="00165F69"/>
    <w:rsid w:val="0017561E"/>
    <w:rsid w:val="002756AF"/>
    <w:rsid w:val="004360B8"/>
    <w:rsid w:val="0048630B"/>
    <w:rsid w:val="00635526"/>
    <w:rsid w:val="006A5526"/>
    <w:rsid w:val="00764F7D"/>
    <w:rsid w:val="007851BF"/>
    <w:rsid w:val="007A6F93"/>
    <w:rsid w:val="00821088"/>
    <w:rsid w:val="0085067D"/>
    <w:rsid w:val="008E6853"/>
    <w:rsid w:val="00AF4093"/>
    <w:rsid w:val="00C37A5F"/>
    <w:rsid w:val="00DE0CDA"/>
    <w:rsid w:val="00E54C1F"/>
    <w:rsid w:val="00E86BB3"/>
    <w:rsid w:val="00E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72FE6"/>
  <w15:chartTrackingRefBased/>
  <w15:docId w15:val="{1430E025-9099-4CF2-A638-F50E4887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088"/>
    <w:pPr>
      <w:widowControl w:val="0"/>
      <w:spacing w:before="0" w:beforeAutospacing="0" w:after="0" w:afterAutospacing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snapToGrid w:val="0"/>
      <w:spacing w:before="100" w:beforeAutospacing="1" w:after="100" w:afterAutospacing="1" w:line="362" w:lineRule="exact"/>
      <w:ind w:leftChars="161" w:left="161"/>
    </w:pPr>
    <w:rPr>
      <w:rFonts w:ascii="ＭＳ Ｐ明朝" w:eastAsia="游明朝" w:hAnsiTheme="minorHAnsi" w:cstheme="minorBidi"/>
      <w:color w:val="000000"/>
      <w:spacing w:val="30"/>
      <w:sz w:val="22"/>
      <w:szCs w:val="22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header"/>
    <w:basedOn w:val="a"/>
    <w:link w:val="a6"/>
    <w:uiPriority w:val="99"/>
    <w:unhideWhenUsed/>
    <w:rsid w:val="00785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51BF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5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51BF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9</cp:revision>
  <cp:lastPrinted>2026-03-09T09:03:00Z</cp:lastPrinted>
  <dcterms:created xsi:type="dcterms:W3CDTF">2023-03-22T02:41:00Z</dcterms:created>
  <dcterms:modified xsi:type="dcterms:W3CDTF">2026-03-09T09:03:00Z</dcterms:modified>
</cp:coreProperties>
</file>